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4B8B" w14:textId="1CAD217D" w:rsidR="00F70827" w:rsidRDefault="000E4839">
      <w:r w:rsidRPr="000E4839">
        <w:drawing>
          <wp:inline distT="0" distB="0" distL="0" distR="0" wp14:anchorId="38EA703C" wp14:editId="1411BE33">
            <wp:extent cx="5760720" cy="4019550"/>
            <wp:effectExtent l="0" t="0" r="0" b="0"/>
            <wp:docPr id="9087889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7889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39"/>
    <w:rsid w:val="000E4839"/>
    <w:rsid w:val="00725792"/>
    <w:rsid w:val="00D91AE5"/>
    <w:rsid w:val="00F7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6D76D"/>
  <w15:chartTrackingRefBased/>
  <w15:docId w15:val="{F6FA80BD-CCE7-4902-B87C-8A65B3E3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E4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4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4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4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4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4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4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4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4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4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4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4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48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48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48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48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48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48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4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4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4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4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4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48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48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48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4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48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4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Kubálek</dc:creator>
  <cp:keywords/>
  <dc:description/>
  <cp:lastModifiedBy>Zdeněk Kubálek</cp:lastModifiedBy>
  <cp:revision>1</cp:revision>
  <dcterms:created xsi:type="dcterms:W3CDTF">2026-08-27T11:21:00Z</dcterms:created>
  <dcterms:modified xsi:type="dcterms:W3CDTF">2026-08-27T11:25:00Z</dcterms:modified>
</cp:coreProperties>
</file>